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CF" w:rsidRPr="00114FD4" w:rsidRDefault="00A75CE1" w:rsidP="00A75CE1">
      <w:pPr>
        <w:jc w:val="center"/>
        <w:rPr>
          <w:rFonts w:ascii="GHEA Grapalat" w:hAnsi="GHEA Grapalat"/>
          <w:b/>
          <w:u w:val="single"/>
        </w:rPr>
      </w:pPr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097ABD">
        <w:rPr>
          <w:rFonts w:ascii="GHEA Grapalat" w:hAnsi="GHEA Grapalat"/>
          <w:b/>
          <w:sz w:val="24"/>
          <w:szCs w:val="24"/>
          <w:u w:val="single"/>
        </w:rPr>
        <w:t xml:space="preserve"> 1</w:t>
      </w:r>
    </w:p>
    <w:p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r w:rsidR="00EC1E70" w:rsidRPr="000F17A2">
        <w:rPr>
          <w:rFonts w:ascii="GHEA Grapalat" w:hAnsi="GHEA Grapalat"/>
          <w:b/>
          <w:sz w:val="24"/>
          <w:szCs w:val="24"/>
        </w:rPr>
        <w:t>րասեղան</w:t>
      </w:r>
      <w:r w:rsidR="00392ACE" w:rsidRPr="000F17A2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ա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համաձայնեցնել Պատվիրատուի հետ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Երաշխիքային ժամկետ՝ նվազագույնը 1 տարի:</w:t>
      </w:r>
    </w:p>
    <w:p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03CD9" w:rsidRPr="00114FD4" w:rsidRDefault="00503CD9" w:rsidP="00114FD4">
      <w:pPr>
        <w:jc w:val="center"/>
        <w:rPr>
          <w:rFonts w:ascii="GHEA Grapalat" w:hAnsi="GHEA Grapalat"/>
          <w:sz w:val="26"/>
          <w:szCs w:val="26"/>
          <w:lang w:val="hy-AM"/>
        </w:rPr>
      </w:pPr>
    </w:p>
    <w:p w:rsidR="002B6604" w:rsidRPr="00097ABD" w:rsidRDefault="002B6604">
      <w:pPr>
        <w:rPr>
          <w:rFonts w:ascii="GHEA Grapalat" w:hAnsi="GHEA Grapalat"/>
          <w:sz w:val="26"/>
          <w:szCs w:val="26"/>
          <w:lang w:val="hy-AM"/>
        </w:rPr>
      </w:pPr>
    </w:p>
    <w:p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114FD4" w:rsidRPr="00114FD4" w:rsidRDefault="00097ABD" w:rsidP="003975D6">
      <w:pPr>
        <w:jc w:val="center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Лот 1</w:t>
      </w:r>
    </w:p>
    <w:p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005E5E">
        <w:rPr>
          <w:rFonts w:ascii="GHEA Grapalat" w:hAnsi="GHEA Grapalat"/>
          <w:sz w:val="26"/>
          <w:szCs w:val="26"/>
          <w:lang w:val="ru-RU"/>
        </w:rPr>
        <w:t>по заказу</w:t>
      </w:r>
      <w:bookmarkStart w:id="0" w:name="_GoBack"/>
      <w:bookmarkEnd w:id="0"/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>на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Масис.</w:t>
      </w: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A4"/>
    <w:rsid w:val="00005E5E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50FC1"/>
    <w:rsid w:val="004D2FA4"/>
    <w:rsid w:val="00503CD9"/>
    <w:rsid w:val="005D4C43"/>
    <w:rsid w:val="00660813"/>
    <w:rsid w:val="006D0C28"/>
    <w:rsid w:val="007632D6"/>
    <w:rsid w:val="00777B1D"/>
    <w:rsid w:val="00825D0F"/>
    <w:rsid w:val="0094063E"/>
    <w:rsid w:val="009629A8"/>
    <w:rsid w:val="009F6DEB"/>
    <w:rsid w:val="00A34776"/>
    <w:rsid w:val="00A75CE1"/>
    <w:rsid w:val="00B01F26"/>
    <w:rsid w:val="00B076CF"/>
    <w:rsid w:val="00B15EB9"/>
    <w:rsid w:val="00C35324"/>
    <w:rsid w:val="00CA7F50"/>
    <w:rsid w:val="00E463F3"/>
    <w:rsid w:val="00EC1E70"/>
    <w:rsid w:val="00F07869"/>
    <w:rsid w:val="00F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33</cp:revision>
  <cp:lastPrinted>2023-02-27T10:56:00Z</cp:lastPrinted>
  <dcterms:created xsi:type="dcterms:W3CDTF">2022-04-27T12:45:00Z</dcterms:created>
  <dcterms:modified xsi:type="dcterms:W3CDTF">2025-04-16T10:15:00Z</dcterms:modified>
</cp:coreProperties>
</file>